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3A60" w14:textId="0E4BEA97" w:rsidR="00B77B94" w:rsidRPr="00C95EDC" w:rsidRDefault="00B77B94" w:rsidP="00C95EDC">
      <w:pPr>
        <w:pStyle w:val="Legenda"/>
        <w:rPr>
          <w:rFonts w:asciiTheme="minorHAnsi" w:hAnsiTheme="minorHAnsi" w:cstheme="minorHAnsi"/>
          <w:b w:val="0"/>
          <w:i/>
          <w:sz w:val="20"/>
        </w:rPr>
      </w:pPr>
      <w:r w:rsidRPr="00DE04DB">
        <w:rPr>
          <w:rFonts w:asciiTheme="minorHAnsi" w:hAnsiTheme="minorHAnsi" w:cstheme="minorHAnsi"/>
          <w:b w:val="0"/>
          <w:i/>
          <w:sz w:val="20"/>
        </w:rPr>
        <w:t xml:space="preserve"> </w:t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Pr="00DE04DB">
        <w:rPr>
          <w:rFonts w:asciiTheme="minorHAnsi" w:hAnsiTheme="minorHAnsi" w:cstheme="minorHAnsi"/>
          <w:b w:val="0"/>
          <w:i/>
          <w:sz w:val="20"/>
        </w:rPr>
        <w:t xml:space="preserve">Załącznik nr </w:t>
      </w:r>
      <w:r w:rsidR="00CD0E00">
        <w:rPr>
          <w:rFonts w:asciiTheme="minorHAnsi" w:hAnsiTheme="minorHAnsi" w:cstheme="minorHAnsi"/>
          <w:b w:val="0"/>
          <w:i/>
          <w:sz w:val="20"/>
        </w:rPr>
        <w:t>2</w:t>
      </w:r>
      <w:r w:rsidR="00DE04DB" w:rsidRPr="00DE04DB">
        <w:rPr>
          <w:rFonts w:asciiTheme="minorHAnsi" w:hAnsiTheme="minorHAnsi" w:cstheme="minorHAnsi"/>
          <w:b w:val="0"/>
          <w:i/>
          <w:sz w:val="20"/>
        </w:rPr>
        <w:t>. Oświadczenie o braku powiązań</w:t>
      </w:r>
      <w:r w:rsidR="00415F82">
        <w:rPr>
          <w:rFonts w:asciiTheme="minorHAnsi" w:hAnsiTheme="minorHAnsi" w:cstheme="minorHAnsi"/>
          <w:b w:val="0"/>
        </w:rPr>
        <w:t xml:space="preserve"> </w:t>
      </w:r>
      <w:r w:rsidR="00415F82" w:rsidRPr="00415F82">
        <w:rPr>
          <w:rFonts w:asciiTheme="minorHAnsi" w:hAnsiTheme="minorHAnsi" w:cstheme="minorHAnsi"/>
          <w:b w:val="0"/>
          <w:i/>
          <w:iCs/>
          <w:sz w:val="20"/>
          <w:szCs w:val="16"/>
        </w:rPr>
        <w:t>osobowych/kapitałowych</w:t>
      </w:r>
    </w:p>
    <w:p w14:paraId="7F5CB0C0" w14:textId="77777777" w:rsidR="001A341D" w:rsidRPr="00DE04DB" w:rsidRDefault="001A341D" w:rsidP="007A03FF">
      <w:pPr>
        <w:pStyle w:val="Legenda"/>
        <w:rPr>
          <w:rFonts w:asciiTheme="minorHAnsi" w:hAnsiTheme="minorHAnsi" w:cstheme="minorHAnsi"/>
          <w:szCs w:val="24"/>
        </w:rPr>
      </w:pPr>
    </w:p>
    <w:p w14:paraId="35BCDAD2" w14:textId="08917A4A" w:rsidR="00B77B94" w:rsidRDefault="00415F82" w:rsidP="00415F82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415F82">
        <w:rPr>
          <w:rFonts w:asciiTheme="minorHAnsi" w:eastAsia="Times New Roman" w:hAnsiTheme="minorHAnsi" w:cstheme="minorHAnsi"/>
          <w:b/>
          <w:lang w:eastAsia="pl-PL"/>
        </w:rPr>
        <w:t>OŚWIADCZENIA O BRAKU POWIĄZAŃ OSOBOWYCH/KAPITAŁOWYCH</w:t>
      </w:r>
      <w:r>
        <w:rPr>
          <w:rFonts w:asciiTheme="minorHAnsi" w:eastAsia="Times New Roman" w:hAnsiTheme="minorHAnsi" w:cstheme="minorHAnsi"/>
          <w:b/>
          <w:lang w:eastAsia="pl-PL"/>
        </w:rPr>
        <w:t xml:space="preserve"> Z ZAMAWIAJĄCYM</w:t>
      </w:r>
    </w:p>
    <w:p w14:paraId="500D2C18" w14:textId="77777777" w:rsidR="00415F82" w:rsidRPr="00DE04DB" w:rsidRDefault="00415F82" w:rsidP="00415F82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</w:p>
    <w:p w14:paraId="4C5299C4" w14:textId="7E522BC4" w:rsidR="002D2492" w:rsidRDefault="00B77B94" w:rsidP="00E10A59">
      <w:pPr>
        <w:spacing w:after="0" w:line="360" w:lineRule="auto"/>
        <w:jc w:val="center"/>
        <w:rPr>
          <w:rFonts w:asciiTheme="minorHAnsi" w:eastAsia="Times New Roman" w:hAnsiTheme="minorHAnsi" w:cstheme="minorHAnsi"/>
          <w:lang w:eastAsia="ja-JP"/>
        </w:rPr>
      </w:pPr>
      <w:r w:rsidRPr="00DE04DB">
        <w:rPr>
          <w:rFonts w:asciiTheme="minorHAnsi" w:hAnsiTheme="minorHAnsi" w:cstheme="minorHAnsi"/>
        </w:rPr>
        <w:t xml:space="preserve">w związku z zapytaniem ofertowym </w:t>
      </w:r>
      <w:r w:rsidR="0029680C">
        <w:rPr>
          <w:rFonts w:asciiTheme="minorHAnsi" w:eastAsia="Times New Roman" w:hAnsiTheme="minorHAnsi" w:cstheme="minorHAnsi"/>
          <w:lang w:eastAsia="ja-JP"/>
        </w:rPr>
        <w:t xml:space="preserve">nr </w:t>
      </w:r>
      <w:r w:rsidR="002D2492">
        <w:rPr>
          <w:rFonts w:asciiTheme="minorHAnsi" w:eastAsia="Times New Roman" w:hAnsiTheme="minorHAnsi" w:cstheme="minorHAnsi"/>
          <w:lang w:eastAsia="ja-JP"/>
        </w:rPr>
        <w:t>1</w:t>
      </w:r>
      <w:r w:rsidR="00B54FCF" w:rsidRPr="008F7A10">
        <w:rPr>
          <w:rFonts w:asciiTheme="minorHAnsi" w:eastAsia="Times New Roman" w:hAnsiTheme="minorHAnsi" w:cstheme="minorHAnsi"/>
          <w:lang w:eastAsia="ja-JP"/>
        </w:rPr>
        <w:t>/</w:t>
      </w:r>
      <w:r w:rsidR="002D2492">
        <w:rPr>
          <w:rFonts w:asciiTheme="minorHAnsi" w:eastAsia="Times New Roman" w:hAnsiTheme="minorHAnsi" w:cstheme="minorHAnsi"/>
          <w:lang w:eastAsia="ja-JP"/>
        </w:rPr>
        <w:t>0</w:t>
      </w:r>
      <w:r w:rsidR="00FD7F45">
        <w:rPr>
          <w:rFonts w:asciiTheme="minorHAnsi" w:eastAsia="Times New Roman" w:hAnsiTheme="minorHAnsi" w:cstheme="minorHAnsi"/>
          <w:lang w:eastAsia="ja-JP"/>
        </w:rPr>
        <w:t>3</w:t>
      </w:r>
      <w:r w:rsidR="002D2492">
        <w:rPr>
          <w:rFonts w:asciiTheme="minorHAnsi" w:eastAsia="Times New Roman" w:hAnsiTheme="minorHAnsi" w:cstheme="minorHAnsi"/>
          <w:lang w:eastAsia="ja-JP"/>
        </w:rPr>
        <w:t>/</w:t>
      </w:r>
      <w:r w:rsidR="00B54FCF" w:rsidRPr="008F7A10">
        <w:rPr>
          <w:rFonts w:asciiTheme="minorHAnsi" w:eastAsia="Times New Roman" w:hAnsiTheme="minorHAnsi" w:cstheme="minorHAnsi"/>
          <w:lang w:eastAsia="ja-JP"/>
        </w:rPr>
        <w:t>202</w:t>
      </w:r>
      <w:r w:rsidR="009A2D58">
        <w:rPr>
          <w:rFonts w:asciiTheme="minorHAnsi" w:eastAsia="Times New Roman" w:hAnsiTheme="minorHAnsi" w:cstheme="minorHAnsi"/>
          <w:lang w:eastAsia="ja-JP"/>
        </w:rPr>
        <w:t>6</w:t>
      </w:r>
      <w:r w:rsidR="002D2492">
        <w:rPr>
          <w:rFonts w:asciiTheme="minorHAnsi" w:eastAsia="Times New Roman" w:hAnsiTheme="minorHAnsi" w:cstheme="minorHAnsi"/>
          <w:lang w:eastAsia="ja-JP"/>
        </w:rPr>
        <w:t xml:space="preserve"> firmy</w:t>
      </w:r>
    </w:p>
    <w:p w14:paraId="099A1F87" w14:textId="4FEBCF14" w:rsidR="003859FF" w:rsidRPr="00DE04DB" w:rsidRDefault="002D2492" w:rsidP="00E10A59">
      <w:pPr>
        <w:spacing w:after="0"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ja-JP"/>
        </w:rPr>
        <w:t>Renata Adamczyk Q MEDIA</w:t>
      </w:r>
    </w:p>
    <w:p w14:paraId="50D04BD6" w14:textId="718A93B0" w:rsidR="00B77B94" w:rsidRPr="00DE04DB" w:rsidRDefault="00B77B94" w:rsidP="00E10A59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DE04DB">
        <w:rPr>
          <w:rFonts w:asciiTheme="minorHAnsi" w:hAnsiTheme="minorHAnsi" w:cstheme="minorHAnsi"/>
        </w:rPr>
        <w:t>świadomy/a odpowiedzialności karnej za fałszywe zeznania oświadczam, że</w:t>
      </w:r>
    </w:p>
    <w:tbl>
      <w:tblPr>
        <w:tblW w:w="9090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090"/>
      </w:tblGrid>
      <w:tr w:rsidR="00B77B94" w:rsidRPr="00DE04DB" w14:paraId="53CAB89D" w14:textId="77777777" w:rsidTr="00B77B94">
        <w:trPr>
          <w:trHeight w:val="344"/>
        </w:trPr>
        <w:tc>
          <w:tcPr>
            <w:tcW w:w="9090" w:type="dxa"/>
            <w:vAlign w:val="bottom"/>
          </w:tcPr>
          <w:p w14:paraId="61FA20D7" w14:textId="77777777" w:rsidR="001874B7" w:rsidRPr="00DE04DB" w:rsidRDefault="001874B7" w:rsidP="00633458">
            <w:pPr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B77B94" w:rsidRPr="00DE04DB" w14:paraId="1962BE27" w14:textId="77777777" w:rsidTr="00B77B94">
        <w:trPr>
          <w:trHeight w:val="200"/>
        </w:trPr>
        <w:tc>
          <w:tcPr>
            <w:tcW w:w="9090" w:type="dxa"/>
          </w:tcPr>
          <w:p w14:paraId="23193714" w14:textId="063051D6" w:rsidR="00B77B94" w:rsidRPr="00DE04DB" w:rsidRDefault="009E305D" w:rsidP="001874B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415F82">
              <w:rPr>
                <w:rFonts w:asciiTheme="minorHAnsi" w:hAnsiTheme="minorHAnsi" w:cstheme="minorHAnsi"/>
                <w:i/>
                <w:sz w:val="20"/>
                <w:szCs w:val="20"/>
              </w:rPr>
              <w:t>Pełna n</w:t>
            </w:r>
            <w:r w:rsidR="00B77B94" w:rsidRPr="00415F82">
              <w:rPr>
                <w:rFonts w:asciiTheme="minorHAnsi" w:hAnsiTheme="minorHAnsi" w:cstheme="minorHAnsi"/>
                <w:i/>
                <w:sz w:val="20"/>
                <w:szCs w:val="20"/>
              </w:rPr>
              <w:t>azwa oferenta</w:t>
            </w:r>
          </w:p>
        </w:tc>
      </w:tr>
    </w:tbl>
    <w:p w14:paraId="7C25A75F" w14:textId="77777777" w:rsidR="00B77B94" w:rsidRPr="00DE04DB" w:rsidRDefault="00B77B94" w:rsidP="001874B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92D31C" w14:textId="77777777" w:rsidR="00B77B94" w:rsidRPr="00E109D3" w:rsidRDefault="00B77B94" w:rsidP="00E109D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109D3">
        <w:rPr>
          <w:rFonts w:asciiTheme="minorHAnsi" w:hAnsiTheme="minorHAnsi" w:cstheme="minorHAnsi"/>
        </w:rPr>
        <w:t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25C657EA" w14:textId="77777777" w:rsidR="00E109D3" w:rsidRPr="00E109D3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uczestniczeniu w spółce jako wspólnik spółki cywilnej lub spółki osobowej,</w:t>
      </w:r>
    </w:p>
    <w:p w14:paraId="4527779C" w14:textId="0B09B653" w:rsidR="00E109D3" w:rsidRPr="00E109D3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posiadaniu co najmniej 10% udziałów lub akcji, (o ile niższy próg nie wynika z przepisów prawa)</w:t>
      </w:r>
    </w:p>
    <w:p w14:paraId="16248014" w14:textId="77777777" w:rsidR="00E109D3" w:rsidRPr="00E109D3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pełnieniu funkcji członka organu nadzorczego lub zarządzającego, prokurenta, pełnomocnika,</w:t>
      </w:r>
    </w:p>
    <w:p w14:paraId="11524208" w14:textId="61D94030" w:rsidR="00E109D3" w:rsidRDefault="00E109D3" w:rsidP="00E109D3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</w:t>
      </w:r>
      <w:r w:rsidR="003E01CE">
        <w:rPr>
          <w:rFonts w:cstheme="minorHAnsi"/>
        </w:rPr>
        <w:t>,</w:t>
      </w:r>
    </w:p>
    <w:p w14:paraId="5ACDDAD3" w14:textId="440660B9" w:rsidR="00A720D6" w:rsidRDefault="0014253C" w:rsidP="00723AB0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pozostawaniu z </w:t>
      </w:r>
      <w:r w:rsidR="00246B00">
        <w:rPr>
          <w:rFonts w:cstheme="minorHAnsi"/>
        </w:rPr>
        <w:t>Z</w:t>
      </w:r>
      <w:r w:rsidR="00325CCF">
        <w:rPr>
          <w:rFonts w:cstheme="minorHAnsi"/>
        </w:rPr>
        <w:t>amawiającym</w:t>
      </w:r>
      <w:r>
        <w:rPr>
          <w:rFonts w:cstheme="minorHAnsi"/>
        </w:rPr>
        <w:t xml:space="preserve"> w takim stosunku prawnym lub faktycznym, że </w:t>
      </w:r>
      <w:r w:rsidR="00F577A7">
        <w:rPr>
          <w:rFonts w:cstheme="minorHAnsi"/>
        </w:rPr>
        <w:t>istnieje uzasadniona wątpliwość co do ich bezstronności lub niezależności w związku z postępowaniem o udzielenie zamówienia.</w:t>
      </w:r>
      <w:r>
        <w:rPr>
          <w:rFonts w:cstheme="minorHAnsi"/>
        </w:rPr>
        <w:t xml:space="preserve">  </w:t>
      </w:r>
    </w:p>
    <w:p w14:paraId="4D790E05" w14:textId="77777777" w:rsidR="008D02E8" w:rsidRPr="00723AB0" w:rsidRDefault="008D02E8" w:rsidP="008D02E8">
      <w:pPr>
        <w:pStyle w:val="Akapitzlist"/>
        <w:spacing w:before="240" w:line="360" w:lineRule="auto"/>
        <w:ind w:left="1080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5"/>
        <w:gridCol w:w="5915"/>
      </w:tblGrid>
      <w:tr w:rsidR="00F879F8" w:rsidRPr="00DE04DB" w14:paraId="26E841ED" w14:textId="77777777" w:rsidTr="00DE04DB">
        <w:trPr>
          <w:trHeight w:val="1091"/>
          <w:jc w:val="center"/>
        </w:trPr>
        <w:tc>
          <w:tcPr>
            <w:tcW w:w="0" w:type="auto"/>
          </w:tcPr>
          <w:p w14:paraId="242A46CB" w14:textId="77777777" w:rsidR="00F879F8" w:rsidRPr="00DE04DB" w:rsidRDefault="00F879F8" w:rsidP="00F577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EAAF8B" w14:textId="025B8429" w:rsidR="00F879F8" w:rsidRPr="00DE04DB" w:rsidRDefault="00F879F8" w:rsidP="00CE294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DB">
              <w:rPr>
                <w:rFonts w:asciiTheme="minorHAnsi" w:hAnsiTheme="minorHAnsi" w:cstheme="minorHAnsi"/>
                <w:sz w:val="20"/>
                <w:szCs w:val="20"/>
              </w:rPr>
              <w:t>…………………………</w:t>
            </w:r>
            <w:r w:rsidR="00DE04DB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  <w:tc>
          <w:tcPr>
            <w:tcW w:w="0" w:type="auto"/>
          </w:tcPr>
          <w:p w14:paraId="3A5D1A26" w14:textId="77777777" w:rsidR="00F879F8" w:rsidRPr="00DE04DB" w:rsidRDefault="00F879F8" w:rsidP="00CE294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04D83B" w14:textId="2E2D2DE0" w:rsidR="00F879F8" w:rsidRPr="00DE04DB" w:rsidRDefault="00DE04DB" w:rsidP="00F577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  <w:r w:rsidR="00F879F8" w:rsidRPr="00DE04DB">
              <w:rPr>
                <w:rFonts w:asciiTheme="minorHAnsi" w:hAnsiTheme="minorHAnsi" w:cstheme="minorHAnsi"/>
                <w:sz w:val="20"/>
                <w:szCs w:val="20"/>
              </w:rPr>
              <w:t>………….…………………………………………………………</w:t>
            </w:r>
          </w:p>
        </w:tc>
      </w:tr>
      <w:tr w:rsidR="00F879F8" w:rsidRPr="00DE04DB" w14:paraId="2CEDF33F" w14:textId="77777777" w:rsidTr="00DE04DB">
        <w:trPr>
          <w:jc w:val="center"/>
        </w:trPr>
        <w:tc>
          <w:tcPr>
            <w:tcW w:w="0" w:type="auto"/>
          </w:tcPr>
          <w:p w14:paraId="3735E98E" w14:textId="77777777" w:rsidR="00F879F8" w:rsidRPr="00DE04DB" w:rsidRDefault="00F879F8" w:rsidP="00F577A7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E04DB">
              <w:rPr>
                <w:rFonts w:asciiTheme="minorHAnsi" w:hAnsiTheme="minorHAnsi" w:cstheme="minorHAnsi"/>
                <w:i/>
                <w:sz w:val="20"/>
                <w:szCs w:val="20"/>
              </w:rPr>
              <w:t>Miejscowość i data</w:t>
            </w:r>
          </w:p>
        </w:tc>
        <w:tc>
          <w:tcPr>
            <w:tcW w:w="0" w:type="auto"/>
          </w:tcPr>
          <w:p w14:paraId="02B9CCAE" w14:textId="27AC9487" w:rsidR="00F879F8" w:rsidRPr="00DE04DB" w:rsidRDefault="00D53D97" w:rsidP="00DE04D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32670">
              <w:rPr>
                <w:rFonts w:asciiTheme="minorHAnsi" w:hAnsiTheme="minorHAnsi" w:cstheme="minorHAnsi"/>
              </w:rPr>
              <w:t>podpis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>osoby/osób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>uprawnionych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>do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 xml:space="preserve">reprezentowania </w:t>
            </w:r>
            <w:r w:rsidRPr="00532670">
              <w:rPr>
                <w:rFonts w:asciiTheme="minorHAnsi" w:hAnsiTheme="minorHAnsi" w:cstheme="minorHAnsi"/>
                <w:spacing w:val="-2"/>
              </w:rPr>
              <w:t>Oferenta</w:t>
            </w:r>
          </w:p>
        </w:tc>
      </w:tr>
    </w:tbl>
    <w:p w14:paraId="0CB1D07B" w14:textId="77777777" w:rsidR="00723AB0" w:rsidRPr="00DE04DB" w:rsidRDefault="00723AB0" w:rsidP="007A03F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23AB0" w:rsidRPr="00DE04DB" w:rsidSect="00FA28BD">
      <w:headerReference w:type="default" r:id="rId10"/>
      <w:footerReference w:type="default" r:id="rId11"/>
      <w:pgSz w:w="11900" w:h="16840"/>
      <w:pgMar w:top="2268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94EDE" w14:textId="77777777" w:rsidR="00A26455" w:rsidRDefault="00A26455" w:rsidP="00B77B94">
      <w:pPr>
        <w:spacing w:after="0" w:line="240" w:lineRule="auto"/>
      </w:pPr>
      <w:r>
        <w:separator/>
      </w:r>
    </w:p>
  </w:endnote>
  <w:endnote w:type="continuationSeparator" w:id="0">
    <w:p w14:paraId="4F73080B" w14:textId="77777777" w:rsidR="00A26455" w:rsidRDefault="00A26455" w:rsidP="00B7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0892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CAF9BB" w14:textId="2F6B0A9A" w:rsidR="00DE04DB" w:rsidRDefault="00DE04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FAA0E" w14:textId="77777777" w:rsidR="00DE04DB" w:rsidRDefault="00DE04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152B" w14:textId="77777777" w:rsidR="00A26455" w:rsidRDefault="00A26455" w:rsidP="00B77B94">
      <w:pPr>
        <w:spacing w:after="0" w:line="240" w:lineRule="auto"/>
      </w:pPr>
      <w:r>
        <w:separator/>
      </w:r>
    </w:p>
  </w:footnote>
  <w:footnote w:type="continuationSeparator" w:id="0">
    <w:p w14:paraId="1B92A65B" w14:textId="77777777" w:rsidR="00A26455" w:rsidRDefault="00A26455" w:rsidP="00B7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3BAC" w14:textId="2BA68E9C" w:rsidR="00B77B94" w:rsidRDefault="005C5D14" w:rsidP="005C5D14">
    <w:pPr>
      <w:pStyle w:val="Nagwek"/>
      <w:tabs>
        <w:tab w:val="left" w:pos="3660"/>
      </w:tabs>
    </w:pPr>
    <w:r>
      <w:tab/>
    </w:r>
    <w:r w:rsidR="002D2492" w:rsidRPr="003162AB">
      <w:rPr>
        <w:noProof/>
      </w:rPr>
      <w:drawing>
        <wp:inline distT="0" distB="0" distL="0" distR="0" wp14:anchorId="2FB9C127" wp14:editId="753602E7">
          <wp:extent cx="5756910" cy="743093"/>
          <wp:effectExtent l="0" t="0" r="0" b="0"/>
          <wp:docPr id="1731688010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450874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30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959AE"/>
    <w:multiLevelType w:val="hybridMultilevel"/>
    <w:tmpl w:val="5E7C38CA"/>
    <w:lvl w:ilvl="0" w:tplc="8744B3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707276">
    <w:abstractNumId w:val="1"/>
  </w:num>
  <w:num w:numId="2" w16cid:durableId="155959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94"/>
    <w:rsid w:val="000059DA"/>
    <w:rsid w:val="0003580E"/>
    <w:rsid w:val="0004352D"/>
    <w:rsid w:val="00047370"/>
    <w:rsid w:val="000556E7"/>
    <w:rsid w:val="000622D2"/>
    <w:rsid w:val="00094DF4"/>
    <w:rsid w:val="000E1F0C"/>
    <w:rsid w:val="000E5C36"/>
    <w:rsid w:val="000F6BE5"/>
    <w:rsid w:val="00122E56"/>
    <w:rsid w:val="00123935"/>
    <w:rsid w:val="0013430E"/>
    <w:rsid w:val="0013552B"/>
    <w:rsid w:val="0014253C"/>
    <w:rsid w:val="001874B7"/>
    <w:rsid w:val="001A341D"/>
    <w:rsid w:val="001F041B"/>
    <w:rsid w:val="001F25CC"/>
    <w:rsid w:val="00234EEF"/>
    <w:rsid w:val="00240B20"/>
    <w:rsid w:val="00246B00"/>
    <w:rsid w:val="00286199"/>
    <w:rsid w:val="0029680C"/>
    <w:rsid w:val="002A3F25"/>
    <w:rsid w:val="002D2492"/>
    <w:rsid w:val="002E4FB3"/>
    <w:rsid w:val="002F4367"/>
    <w:rsid w:val="00313893"/>
    <w:rsid w:val="00325CCF"/>
    <w:rsid w:val="00343893"/>
    <w:rsid w:val="003509D4"/>
    <w:rsid w:val="00353B1F"/>
    <w:rsid w:val="00363A83"/>
    <w:rsid w:val="003859FF"/>
    <w:rsid w:val="00391C34"/>
    <w:rsid w:val="003A35AB"/>
    <w:rsid w:val="003A43AA"/>
    <w:rsid w:val="003B2305"/>
    <w:rsid w:val="003D4B24"/>
    <w:rsid w:val="003E01CE"/>
    <w:rsid w:val="003E3496"/>
    <w:rsid w:val="003F53B6"/>
    <w:rsid w:val="004000DA"/>
    <w:rsid w:val="00415F82"/>
    <w:rsid w:val="0042304A"/>
    <w:rsid w:val="00472692"/>
    <w:rsid w:val="0048044F"/>
    <w:rsid w:val="004A7F00"/>
    <w:rsid w:val="004B7463"/>
    <w:rsid w:val="004C3B7A"/>
    <w:rsid w:val="004C5F0D"/>
    <w:rsid w:val="00540751"/>
    <w:rsid w:val="005519BA"/>
    <w:rsid w:val="00582ADA"/>
    <w:rsid w:val="005A30D1"/>
    <w:rsid w:val="005B47FA"/>
    <w:rsid w:val="005C5D14"/>
    <w:rsid w:val="0061102F"/>
    <w:rsid w:val="00612163"/>
    <w:rsid w:val="0063158C"/>
    <w:rsid w:val="00633458"/>
    <w:rsid w:val="00633E7B"/>
    <w:rsid w:val="00674E91"/>
    <w:rsid w:val="00677AA2"/>
    <w:rsid w:val="006B0435"/>
    <w:rsid w:val="006E20BE"/>
    <w:rsid w:val="00704578"/>
    <w:rsid w:val="00706601"/>
    <w:rsid w:val="00711C3B"/>
    <w:rsid w:val="00723AB0"/>
    <w:rsid w:val="0073122A"/>
    <w:rsid w:val="0077727E"/>
    <w:rsid w:val="007774CA"/>
    <w:rsid w:val="007A03FF"/>
    <w:rsid w:val="00801265"/>
    <w:rsid w:val="00814CFC"/>
    <w:rsid w:val="00860274"/>
    <w:rsid w:val="00880CAF"/>
    <w:rsid w:val="00895481"/>
    <w:rsid w:val="008A337D"/>
    <w:rsid w:val="008C6B6D"/>
    <w:rsid w:val="008D02E8"/>
    <w:rsid w:val="008F7A10"/>
    <w:rsid w:val="00900060"/>
    <w:rsid w:val="009438DA"/>
    <w:rsid w:val="00951B8E"/>
    <w:rsid w:val="00955E5F"/>
    <w:rsid w:val="009840A8"/>
    <w:rsid w:val="009A2D58"/>
    <w:rsid w:val="009C1FD6"/>
    <w:rsid w:val="009E305D"/>
    <w:rsid w:val="009E6C9C"/>
    <w:rsid w:val="00A159A7"/>
    <w:rsid w:val="00A26455"/>
    <w:rsid w:val="00A720D6"/>
    <w:rsid w:val="00AA4A9A"/>
    <w:rsid w:val="00AA695A"/>
    <w:rsid w:val="00AB43B6"/>
    <w:rsid w:val="00AB60B9"/>
    <w:rsid w:val="00AC22C6"/>
    <w:rsid w:val="00AC6416"/>
    <w:rsid w:val="00AE0B2A"/>
    <w:rsid w:val="00AF0FCB"/>
    <w:rsid w:val="00B0215E"/>
    <w:rsid w:val="00B21B5F"/>
    <w:rsid w:val="00B54FCF"/>
    <w:rsid w:val="00B77B94"/>
    <w:rsid w:val="00B9210A"/>
    <w:rsid w:val="00BB7EE0"/>
    <w:rsid w:val="00BD25B0"/>
    <w:rsid w:val="00BD51A2"/>
    <w:rsid w:val="00C034EE"/>
    <w:rsid w:val="00C21D7B"/>
    <w:rsid w:val="00C26F1C"/>
    <w:rsid w:val="00C86095"/>
    <w:rsid w:val="00C95EDC"/>
    <w:rsid w:val="00CB3BF6"/>
    <w:rsid w:val="00CC71E4"/>
    <w:rsid w:val="00CC72E2"/>
    <w:rsid w:val="00CD0E00"/>
    <w:rsid w:val="00CD4EA0"/>
    <w:rsid w:val="00CD6A76"/>
    <w:rsid w:val="00CF133A"/>
    <w:rsid w:val="00D4499E"/>
    <w:rsid w:val="00D5063E"/>
    <w:rsid w:val="00D53D97"/>
    <w:rsid w:val="00D5409E"/>
    <w:rsid w:val="00D639D5"/>
    <w:rsid w:val="00DD0391"/>
    <w:rsid w:val="00DE04DB"/>
    <w:rsid w:val="00E109D3"/>
    <w:rsid w:val="00E10A59"/>
    <w:rsid w:val="00E22F00"/>
    <w:rsid w:val="00E47D78"/>
    <w:rsid w:val="00E9334A"/>
    <w:rsid w:val="00EA186D"/>
    <w:rsid w:val="00EF10DB"/>
    <w:rsid w:val="00F36060"/>
    <w:rsid w:val="00F4425A"/>
    <w:rsid w:val="00F577A7"/>
    <w:rsid w:val="00F801AE"/>
    <w:rsid w:val="00F879F8"/>
    <w:rsid w:val="00FA28BD"/>
    <w:rsid w:val="00FA7F18"/>
    <w:rsid w:val="00FD13FC"/>
    <w:rsid w:val="00FD7F45"/>
    <w:rsid w:val="00FE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7E1B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B77B9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B77B94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B9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B94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F879F8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5E5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5F"/>
    <w:rPr>
      <w:rFonts w:ascii="Times New Roman" w:eastAsia="Calibri" w:hAnsi="Times New Roman" w:cs="Times New Roman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E109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E109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4EB13-E58B-453F-B6A4-3D78D4FB3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AB222-BD8E-4A21-8E1F-065E322B7823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3.xml><?xml version="1.0" encoding="utf-8"?>
<ds:datastoreItem xmlns:ds="http://schemas.openxmlformats.org/officeDocument/2006/customXml" ds:itemID="{C2BDEFAC-4BDA-49DD-9543-1B3AA4F91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232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Gawronek</dc:creator>
  <cp:keywords/>
  <dc:description/>
  <cp:lastModifiedBy>Natalia Sobiesińska</cp:lastModifiedBy>
  <cp:revision>90</cp:revision>
  <dcterms:created xsi:type="dcterms:W3CDTF">2017-11-24T11:10:00Z</dcterms:created>
  <dcterms:modified xsi:type="dcterms:W3CDTF">2026-03-11T07:45:00Z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Order">
    <vt:r8>536500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